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 xml:space="preserve">Проект социальных инициатив теперь заработал в полную силу. На </w:t>
      </w:r>
      <w:proofErr w:type="spellStart"/>
      <w:r w:rsidRPr="00960C49">
        <w:rPr>
          <w:rFonts w:ascii="Times New Roman" w:hAnsi="Times New Roman" w:cs="Times New Roman"/>
          <w:sz w:val="28"/>
        </w:rPr>
        <w:t>онлайн-платформе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«Другое дело», созданной на базе сети «</w:t>
      </w:r>
      <w:proofErr w:type="spellStart"/>
      <w:r w:rsidRPr="00960C49">
        <w:rPr>
          <w:rFonts w:ascii="Times New Roman" w:hAnsi="Times New Roman" w:cs="Times New Roman"/>
          <w:sz w:val="28"/>
        </w:rPr>
        <w:t>ВКонтакте</w:t>
      </w:r>
      <w:proofErr w:type="spellEnd"/>
      <w:r w:rsidRPr="00960C49">
        <w:rPr>
          <w:rFonts w:ascii="Times New Roman" w:hAnsi="Times New Roman" w:cs="Times New Roman"/>
          <w:sz w:val="28"/>
        </w:rPr>
        <w:t>» (</w:t>
      </w:r>
      <w:hyperlink r:id="rId4" w:history="1">
        <w:r w:rsidRPr="00960C49">
          <w:rPr>
            <w:rStyle w:val="a4"/>
            <w:rFonts w:ascii="Times New Roman" w:hAnsi="Times New Roman" w:cs="Times New Roman"/>
            <w:color w:val="auto"/>
            <w:sz w:val="28"/>
            <w:u w:val="none"/>
            <w:bdr w:val="none" w:sz="0" w:space="0" w:color="auto" w:frame="1"/>
          </w:rPr>
          <w:t>https://vk.com/dd_app</w:t>
        </w:r>
      </w:hyperlink>
      <w:r w:rsidRPr="00960C49">
        <w:rPr>
          <w:rFonts w:ascii="Times New Roman" w:hAnsi="Times New Roman" w:cs="Times New Roman"/>
          <w:sz w:val="28"/>
        </w:rPr>
        <w:t>), все желающие могут выполнить множество интересных, полезных для здоровья и развивающих интеллект заданий. Причем, как в интернете, так и в реальной жизни.</w:t>
      </w:r>
    </w:p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>За каждое выполненное задание начисляют баллы. Их можно заработать за занятия спортом, чтение книг, прослушанные лекции и даже за прогулки с собаками, завтраки без пропусков, определенное количество шагов в день и многое другое. Баллы можно обменять на бонусы от партнеров проекта и получить призы.</w:t>
      </w:r>
    </w:p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 xml:space="preserve">К «Другому делу» (сайт проекта </w:t>
      </w:r>
      <w:hyperlink r:id="rId5" w:history="1">
        <w:r w:rsidRPr="00960C49">
          <w:rPr>
            <w:rStyle w:val="a4"/>
            <w:rFonts w:ascii="Times New Roman" w:hAnsi="Times New Roman" w:cs="Times New Roman"/>
            <w:color w:val="auto"/>
            <w:sz w:val="28"/>
            <w:u w:val="none"/>
            <w:shd w:val="clear" w:color="auto" w:fill="FFFFFF"/>
          </w:rPr>
          <w:t>https://drugoedelo.ru/</w:t>
        </w:r>
      </w:hyperlink>
      <w:r w:rsidRPr="00960C49">
        <w:rPr>
          <w:rFonts w:ascii="Times New Roman" w:hAnsi="Times New Roman" w:cs="Times New Roman"/>
          <w:sz w:val="28"/>
        </w:rPr>
        <w:t>) уже присоединились десятки партнеров — министерства, некоммерческие организации, крупные компании, среди которых такие гиганты, как «</w:t>
      </w:r>
      <w:proofErr w:type="spellStart"/>
      <w:r w:rsidRPr="00960C49">
        <w:rPr>
          <w:rFonts w:ascii="Times New Roman" w:hAnsi="Times New Roman" w:cs="Times New Roman"/>
          <w:sz w:val="28"/>
        </w:rPr>
        <w:t>Сбер</w:t>
      </w:r>
      <w:proofErr w:type="spellEnd"/>
      <w:r w:rsidRPr="00960C49">
        <w:rPr>
          <w:rFonts w:ascii="Times New Roman" w:hAnsi="Times New Roman" w:cs="Times New Roman"/>
          <w:sz w:val="28"/>
        </w:rPr>
        <w:t>», «</w:t>
      </w:r>
      <w:proofErr w:type="spellStart"/>
      <w:r w:rsidRPr="00960C49">
        <w:rPr>
          <w:rFonts w:ascii="Times New Roman" w:hAnsi="Times New Roman" w:cs="Times New Roman"/>
          <w:sz w:val="28"/>
        </w:rPr>
        <w:t>Ростелеком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960C49">
        <w:rPr>
          <w:rFonts w:ascii="Times New Roman" w:hAnsi="Times New Roman" w:cs="Times New Roman"/>
          <w:sz w:val="28"/>
        </w:rPr>
        <w:t>Mail.ru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60C49">
        <w:rPr>
          <w:rFonts w:ascii="Times New Roman" w:hAnsi="Times New Roman" w:cs="Times New Roman"/>
          <w:sz w:val="28"/>
        </w:rPr>
        <w:t>Group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и другие.</w:t>
      </w:r>
    </w:p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 xml:space="preserve">Многие задания выполняются в игровой форме. Новую платформу осваивает всё больше жителей Ивановской области. Как рассказала студентка второго курса </w:t>
      </w:r>
      <w:proofErr w:type="spellStart"/>
      <w:r w:rsidRPr="00960C49">
        <w:rPr>
          <w:rFonts w:ascii="Times New Roman" w:hAnsi="Times New Roman" w:cs="Times New Roman"/>
          <w:sz w:val="28"/>
        </w:rPr>
        <w:t>ИвГПУ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Дарья </w:t>
      </w:r>
      <w:proofErr w:type="spellStart"/>
      <w:r w:rsidRPr="00960C49">
        <w:rPr>
          <w:rFonts w:ascii="Times New Roman" w:hAnsi="Times New Roman" w:cs="Times New Roman"/>
          <w:sz w:val="28"/>
        </w:rPr>
        <w:t>Брунова</w:t>
      </w:r>
      <w:proofErr w:type="spellEnd"/>
      <w:r w:rsidRPr="00960C49">
        <w:rPr>
          <w:rFonts w:ascii="Times New Roman" w:hAnsi="Times New Roman" w:cs="Times New Roman"/>
          <w:sz w:val="28"/>
        </w:rPr>
        <w:t>, «Другое дело» — очень интересная и простая в использовании платформа, в ней легко разберется и школьник, и пенсионер.</w:t>
      </w:r>
    </w:p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 xml:space="preserve">«Здесь можно выполнять задания в разных категориях: здоровье, обучение, творчество, экология, культура и в других. При этом мы развиваемся в этих направлениях и делаем свою жизнь и жизнь окружающих лучше, ярче и насыщенней. А за баллы дают бонусы, их на этой платформе очень много — от </w:t>
      </w:r>
      <w:proofErr w:type="spellStart"/>
      <w:r w:rsidRPr="00960C49">
        <w:rPr>
          <w:rFonts w:ascii="Times New Roman" w:hAnsi="Times New Roman" w:cs="Times New Roman"/>
          <w:sz w:val="28"/>
        </w:rPr>
        <w:t>промокодов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на билеты на самолет и </w:t>
      </w:r>
      <w:proofErr w:type="spellStart"/>
      <w:r w:rsidRPr="00960C49">
        <w:rPr>
          <w:rFonts w:ascii="Times New Roman" w:hAnsi="Times New Roman" w:cs="Times New Roman"/>
          <w:sz w:val="28"/>
        </w:rPr>
        <w:t>онлайн-сервисы</w:t>
      </w:r>
      <w:proofErr w:type="spellEnd"/>
      <w:r w:rsidRPr="00960C49">
        <w:rPr>
          <w:rFonts w:ascii="Times New Roman" w:hAnsi="Times New Roman" w:cs="Times New Roman"/>
          <w:sz w:val="28"/>
        </w:rPr>
        <w:t xml:space="preserve"> до экскурсий на съемочные площадки любимых всеми передач, также можно получить хорошую скидку на множество образовательных программ и стажировок», — отметила Дарья.</w:t>
      </w:r>
    </w:p>
    <w:p w:rsidR="00960C49" w:rsidRPr="00960C49" w:rsidRDefault="00960C49" w:rsidP="00960C49">
      <w:pPr>
        <w:pStyle w:val="a5"/>
        <w:ind w:firstLine="851"/>
        <w:jc w:val="both"/>
        <w:rPr>
          <w:rFonts w:ascii="Times New Roman" w:hAnsi="Times New Roman" w:cs="Times New Roman"/>
          <w:sz w:val="28"/>
        </w:rPr>
      </w:pPr>
      <w:r w:rsidRPr="00960C49">
        <w:rPr>
          <w:rFonts w:ascii="Times New Roman" w:hAnsi="Times New Roman" w:cs="Times New Roman"/>
          <w:sz w:val="28"/>
        </w:rPr>
        <w:t>Интернет-платформа «Другое дело» начала работу в мае в рамках марафона «Новое знание». С того момента функционал приложения существенно расширили и сегодня любой желающий может присоединиться к огромной команде «Другого дела» — вне зависимости от того, сколько ему лет и где он живет.</w:t>
      </w:r>
    </w:p>
    <w:p w:rsidR="00493DE1" w:rsidRDefault="00493DE1"/>
    <w:sectPr w:rsidR="00493DE1" w:rsidSect="0049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0C49"/>
    <w:rsid w:val="00000238"/>
    <w:rsid w:val="0000048A"/>
    <w:rsid w:val="000013D7"/>
    <w:rsid w:val="0000351A"/>
    <w:rsid w:val="000049E6"/>
    <w:rsid w:val="000220DE"/>
    <w:rsid w:val="000227BC"/>
    <w:rsid w:val="00023C82"/>
    <w:rsid w:val="00024D4C"/>
    <w:rsid w:val="00024F18"/>
    <w:rsid w:val="00026776"/>
    <w:rsid w:val="00026E8E"/>
    <w:rsid w:val="00026F09"/>
    <w:rsid w:val="00030ECC"/>
    <w:rsid w:val="00031069"/>
    <w:rsid w:val="00033283"/>
    <w:rsid w:val="0003481F"/>
    <w:rsid w:val="00035424"/>
    <w:rsid w:val="0004040F"/>
    <w:rsid w:val="00042265"/>
    <w:rsid w:val="0004725A"/>
    <w:rsid w:val="000519E9"/>
    <w:rsid w:val="000539DF"/>
    <w:rsid w:val="00053F6C"/>
    <w:rsid w:val="0006279C"/>
    <w:rsid w:val="00066E6E"/>
    <w:rsid w:val="0006713B"/>
    <w:rsid w:val="00075C04"/>
    <w:rsid w:val="00082217"/>
    <w:rsid w:val="000828E6"/>
    <w:rsid w:val="00086672"/>
    <w:rsid w:val="00094D81"/>
    <w:rsid w:val="000A0009"/>
    <w:rsid w:val="000A22C0"/>
    <w:rsid w:val="000A3452"/>
    <w:rsid w:val="000A4108"/>
    <w:rsid w:val="000B1ED0"/>
    <w:rsid w:val="000B4F36"/>
    <w:rsid w:val="000B546B"/>
    <w:rsid w:val="000B76F9"/>
    <w:rsid w:val="000C098D"/>
    <w:rsid w:val="000C2266"/>
    <w:rsid w:val="000C2FA7"/>
    <w:rsid w:val="000C429D"/>
    <w:rsid w:val="000C5426"/>
    <w:rsid w:val="000C592E"/>
    <w:rsid w:val="000C5CB8"/>
    <w:rsid w:val="000D1A00"/>
    <w:rsid w:val="000D2321"/>
    <w:rsid w:val="000D5B40"/>
    <w:rsid w:val="000D617A"/>
    <w:rsid w:val="000E20A1"/>
    <w:rsid w:val="000E2512"/>
    <w:rsid w:val="000E3A7E"/>
    <w:rsid w:val="000F066E"/>
    <w:rsid w:val="000F2228"/>
    <w:rsid w:val="000F2962"/>
    <w:rsid w:val="000F3EF4"/>
    <w:rsid w:val="000F514C"/>
    <w:rsid w:val="000F5EB1"/>
    <w:rsid w:val="00103BF9"/>
    <w:rsid w:val="001048D2"/>
    <w:rsid w:val="00105984"/>
    <w:rsid w:val="00106D07"/>
    <w:rsid w:val="0011405D"/>
    <w:rsid w:val="001173FE"/>
    <w:rsid w:val="0012112A"/>
    <w:rsid w:val="0012464E"/>
    <w:rsid w:val="001309BC"/>
    <w:rsid w:val="00140793"/>
    <w:rsid w:val="00141B67"/>
    <w:rsid w:val="00141BEF"/>
    <w:rsid w:val="001524F1"/>
    <w:rsid w:val="00154730"/>
    <w:rsid w:val="001558AD"/>
    <w:rsid w:val="0016047A"/>
    <w:rsid w:val="001622D7"/>
    <w:rsid w:val="00164FA3"/>
    <w:rsid w:val="00166653"/>
    <w:rsid w:val="00175A22"/>
    <w:rsid w:val="00177FC2"/>
    <w:rsid w:val="00180461"/>
    <w:rsid w:val="00181A06"/>
    <w:rsid w:val="00183158"/>
    <w:rsid w:val="001832D2"/>
    <w:rsid w:val="00185A23"/>
    <w:rsid w:val="00187364"/>
    <w:rsid w:val="0019012F"/>
    <w:rsid w:val="001908BA"/>
    <w:rsid w:val="001918FA"/>
    <w:rsid w:val="00193F4D"/>
    <w:rsid w:val="00194044"/>
    <w:rsid w:val="00196FD6"/>
    <w:rsid w:val="001A0F7A"/>
    <w:rsid w:val="001A5779"/>
    <w:rsid w:val="001A66B6"/>
    <w:rsid w:val="001B120E"/>
    <w:rsid w:val="001B1F02"/>
    <w:rsid w:val="001B25A8"/>
    <w:rsid w:val="001B7599"/>
    <w:rsid w:val="001C385D"/>
    <w:rsid w:val="001C4153"/>
    <w:rsid w:val="001C5B2B"/>
    <w:rsid w:val="001C5E15"/>
    <w:rsid w:val="001C68CC"/>
    <w:rsid w:val="001C7ABF"/>
    <w:rsid w:val="001D18D1"/>
    <w:rsid w:val="001D1A9E"/>
    <w:rsid w:val="001D477B"/>
    <w:rsid w:val="001D56A2"/>
    <w:rsid w:val="001E0DA4"/>
    <w:rsid w:val="001E1351"/>
    <w:rsid w:val="001E18A5"/>
    <w:rsid w:val="001E7090"/>
    <w:rsid w:val="001F3183"/>
    <w:rsid w:val="001F3BC2"/>
    <w:rsid w:val="001F4A8A"/>
    <w:rsid w:val="00203609"/>
    <w:rsid w:val="002055C6"/>
    <w:rsid w:val="00210B18"/>
    <w:rsid w:val="0021458C"/>
    <w:rsid w:val="00215CAE"/>
    <w:rsid w:val="00215D28"/>
    <w:rsid w:val="00220CF3"/>
    <w:rsid w:val="002223BC"/>
    <w:rsid w:val="00222A75"/>
    <w:rsid w:val="00222BCB"/>
    <w:rsid w:val="00222F3E"/>
    <w:rsid w:val="0022407E"/>
    <w:rsid w:val="00230481"/>
    <w:rsid w:val="002332E9"/>
    <w:rsid w:val="00235BA3"/>
    <w:rsid w:val="00236C32"/>
    <w:rsid w:val="0024091D"/>
    <w:rsid w:val="00242BC4"/>
    <w:rsid w:val="00242D41"/>
    <w:rsid w:val="00243E7F"/>
    <w:rsid w:val="00243F34"/>
    <w:rsid w:val="00246025"/>
    <w:rsid w:val="002525F6"/>
    <w:rsid w:val="002526D9"/>
    <w:rsid w:val="002561D3"/>
    <w:rsid w:val="002563E3"/>
    <w:rsid w:val="00261A27"/>
    <w:rsid w:val="002636F5"/>
    <w:rsid w:val="00265D08"/>
    <w:rsid w:val="00267316"/>
    <w:rsid w:val="00267C9F"/>
    <w:rsid w:val="002703FD"/>
    <w:rsid w:val="0027050F"/>
    <w:rsid w:val="002730DE"/>
    <w:rsid w:val="00280E96"/>
    <w:rsid w:val="00281C2E"/>
    <w:rsid w:val="00282EB0"/>
    <w:rsid w:val="002830C7"/>
    <w:rsid w:val="002876F9"/>
    <w:rsid w:val="00290419"/>
    <w:rsid w:val="00292A2A"/>
    <w:rsid w:val="00295420"/>
    <w:rsid w:val="00295D6C"/>
    <w:rsid w:val="002A039E"/>
    <w:rsid w:val="002A1C0A"/>
    <w:rsid w:val="002A39A5"/>
    <w:rsid w:val="002B0399"/>
    <w:rsid w:val="002B3148"/>
    <w:rsid w:val="002B3CDE"/>
    <w:rsid w:val="002B45F9"/>
    <w:rsid w:val="002B77C3"/>
    <w:rsid w:val="002C12E5"/>
    <w:rsid w:val="002C6735"/>
    <w:rsid w:val="002D2DCE"/>
    <w:rsid w:val="002D312C"/>
    <w:rsid w:val="002D326A"/>
    <w:rsid w:val="002D5FEB"/>
    <w:rsid w:val="002D6213"/>
    <w:rsid w:val="002E2DF4"/>
    <w:rsid w:val="002E3202"/>
    <w:rsid w:val="002F043D"/>
    <w:rsid w:val="002F1263"/>
    <w:rsid w:val="002F4008"/>
    <w:rsid w:val="002F42AB"/>
    <w:rsid w:val="002F5280"/>
    <w:rsid w:val="002F7D78"/>
    <w:rsid w:val="00300FF7"/>
    <w:rsid w:val="003022B6"/>
    <w:rsid w:val="00302360"/>
    <w:rsid w:val="003042EB"/>
    <w:rsid w:val="003053C9"/>
    <w:rsid w:val="00310475"/>
    <w:rsid w:val="00315DFF"/>
    <w:rsid w:val="00316F7B"/>
    <w:rsid w:val="003245B4"/>
    <w:rsid w:val="00326B44"/>
    <w:rsid w:val="00333952"/>
    <w:rsid w:val="00343490"/>
    <w:rsid w:val="00343E00"/>
    <w:rsid w:val="00352669"/>
    <w:rsid w:val="003545DE"/>
    <w:rsid w:val="0035518D"/>
    <w:rsid w:val="00360F02"/>
    <w:rsid w:val="003611C6"/>
    <w:rsid w:val="00361942"/>
    <w:rsid w:val="00362DE9"/>
    <w:rsid w:val="00366063"/>
    <w:rsid w:val="00366ABC"/>
    <w:rsid w:val="0037179E"/>
    <w:rsid w:val="0037293C"/>
    <w:rsid w:val="0037309C"/>
    <w:rsid w:val="00373641"/>
    <w:rsid w:val="00373D8B"/>
    <w:rsid w:val="00374C4E"/>
    <w:rsid w:val="00376220"/>
    <w:rsid w:val="003768D2"/>
    <w:rsid w:val="00377984"/>
    <w:rsid w:val="003779CE"/>
    <w:rsid w:val="00386B56"/>
    <w:rsid w:val="0038713F"/>
    <w:rsid w:val="0038719A"/>
    <w:rsid w:val="00387785"/>
    <w:rsid w:val="00396B3C"/>
    <w:rsid w:val="003A0BFD"/>
    <w:rsid w:val="003A21F3"/>
    <w:rsid w:val="003A2EE2"/>
    <w:rsid w:val="003A3C73"/>
    <w:rsid w:val="003A3F5D"/>
    <w:rsid w:val="003B0C2F"/>
    <w:rsid w:val="003B2546"/>
    <w:rsid w:val="003B28AC"/>
    <w:rsid w:val="003B445A"/>
    <w:rsid w:val="003B7AA8"/>
    <w:rsid w:val="003C048B"/>
    <w:rsid w:val="003C05D9"/>
    <w:rsid w:val="003C35B0"/>
    <w:rsid w:val="003D0197"/>
    <w:rsid w:val="003D3D03"/>
    <w:rsid w:val="003D722A"/>
    <w:rsid w:val="003D7780"/>
    <w:rsid w:val="003D7816"/>
    <w:rsid w:val="003D785F"/>
    <w:rsid w:val="003E09A5"/>
    <w:rsid w:val="003E3461"/>
    <w:rsid w:val="003E4708"/>
    <w:rsid w:val="003E6AC5"/>
    <w:rsid w:val="003F1DFA"/>
    <w:rsid w:val="003F3848"/>
    <w:rsid w:val="003F4B0D"/>
    <w:rsid w:val="003F523B"/>
    <w:rsid w:val="003F599C"/>
    <w:rsid w:val="003F68C7"/>
    <w:rsid w:val="003F7800"/>
    <w:rsid w:val="00401620"/>
    <w:rsid w:val="00403771"/>
    <w:rsid w:val="00406A1C"/>
    <w:rsid w:val="00410DC5"/>
    <w:rsid w:val="00412A35"/>
    <w:rsid w:val="00412EB2"/>
    <w:rsid w:val="004158A2"/>
    <w:rsid w:val="00417B9B"/>
    <w:rsid w:val="0042014A"/>
    <w:rsid w:val="00421DC6"/>
    <w:rsid w:val="00424FEC"/>
    <w:rsid w:val="004256B4"/>
    <w:rsid w:val="00426852"/>
    <w:rsid w:val="004306F8"/>
    <w:rsid w:val="0043648B"/>
    <w:rsid w:val="00446226"/>
    <w:rsid w:val="004503AE"/>
    <w:rsid w:val="00450976"/>
    <w:rsid w:val="0045401A"/>
    <w:rsid w:val="00454083"/>
    <w:rsid w:val="00454C6F"/>
    <w:rsid w:val="00455CBC"/>
    <w:rsid w:val="004569C6"/>
    <w:rsid w:val="00456A44"/>
    <w:rsid w:val="004577D7"/>
    <w:rsid w:val="0046221C"/>
    <w:rsid w:val="0046410B"/>
    <w:rsid w:val="004662A9"/>
    <w:rsid w:val="00467A7C"/>
    <w:rsid w:val="00470E61"/>
    <w:rsid w:val="00472E02"/>
    <w:rsid w:val="00474527"/>
    <w:rsid w:val="00474F8B"/>
    <w:rsid w:val="004850A0"/>
    <w:rsid w:val="004850AD"/>
    <w:rsid w:val="0048769D"/>
    <w:rsid w:val="00491E91"/>
    <w:rsid w:val="00492F71"/>
    <w:rsid w:val="00493484"/>
    <w:rsid w:val="0049387A"/>
    <w:rsid w:val="00493C84"/>
    <w:rsid w:val="00493DE1"/>
    <w:rsid w:val="004A465E"/>
    <w:rsid w:val="004A7503"/>
    <w:rsid w:val="004B322B"/>
    <w:rsid w:val="004B4071"/>
    <w:rsid w:val="004B606B"/>
    <w:rsid w:val="004C3657"/>
    <w:rsid w:val="004C480B"/>
    <w:rsid w:val="004C5168"/>
    <w:rsid w:val="004C7D9E"/>
    <w:rsid w:val="004D021A"/>
    <w:rsid w:val="004D08D6"/>
    <w:rsid w:val="004D27D2"/>
    <w:rsid w:val="004D354F"/>
    <w:rsid w:val="004D40CF"/>
    <w:rsid w:val="004D59C6"/>
    <w:rsid w:val="004E3A88"/>
    <w:rsid w:val="004E3CC3"/>
    <w:rsid w:val="004E3F01"/>
    <w:rsid w:val="004E43A8"/>
    <w:rsid w:val="004F15F4"/>
    <w:rsid w:val="004F1E63"/>
    <w:rsid w:val="004F2C92"/>
    <w:rsid w:val="004F35D9"/>
    <w:rsid w:val="005014F4"/>
    <w:rsid w:val="005021B9"/>
    <w:rsid w:val="005027CC"/>
    <w:rsid w:val="00505FF2"/>
    <w:rsid w:val="00510474"/>
    <w:rsid w:val="005113F2"/>
    <w:rsid w:val="0051270E"/>
    <w:rsid w:val="005165EA"/>
    <w:rsid w:val="00517C92"/>
    <w:rsid w:val="0052294F"/>
    <w:rsid w:val="00522E0F"/>
    <w:rsid w:val="00525E51"/>
    <w:rsid w:val="0052707B"/>
    <w:rsid w:val="00530A68"/>
    <w:rsid w:val="00531B9A"/>
    <w:rsid w:val="005336A1"/>
    <w:rsid w:val="00535730"/>
    <w:rsid w:val="005372F2"/>
    <w:rsid w:val="00547099"/>
    <w:rsid w:val="00552743"/>
    <w:rsid w:val="005573A7"/>
    <w:rsid w:val="0056500C"/>
    <w:rsid w:val="00565920"/>
    <w:rsid w:val="005675E6"/>
    <w:rsid w:val="00567AEC"/>
    <w:rsid w:val="005702F2"/>
    <w:rsid w:val="00570BF7"/>
    <w:rsid w:val="00574F16"/>
    <w:rsid w:val="00575E3E"/>
    <w:rsid w:val="005767AF"/>
    <w:rsid w:val="005777A5"/>
    <w:rsid w:val="0058330A"/>
    <w:rsid w:val="005854BA"/>
    <w:rsid w:val="00592B5F"/>
    <w:rsid w:val="005952EE"/>
    <w:rsid w:val="005A1D90"/>
    <w:rsid w:val="005A58AF"/>
    <w:rsid w:val="005A6C68"/>
    <w:rsid w:val="005B111D"/>
    <w:rsid w:val="005B45CC"/>
    <w:rsid w:val="005B5CD9"/>
    <w:rsid w:val="005B6094"/>
    <w:rsid w:val="005B63FD"/>
    <w:rsid w:val="005B6407"/>
    <w:rsid w:val="005B75E7"/>
    <w:rsid w:val="005C3A70"/>
    <w:rsid w:val="005C42E9"/>
    <w:rsid w:val="005D2B75"/>
    <w:rsid w:val="005E1E28"/>
    <w:rsid w:val="005E21CF"/>
    <w:rsid w:val="005E277C"/>
    <w:rsid w:val="005E33A8"/>
    <w:rsid w:val="005F18E4"/>
    <w:rsid w:val="005F5635"/>
    <w:rsid w:val="005F56F4"/>
    <w:rsid w:val="005F71FB"/>
    <w:rsid w:val="006000F3"/>
    <w:rsid w:val="00602442"/>
    <w:rsid w:val="00603D77"/>
    <w:rsid w:val="00604C6C"/>
    <w:rsid w:val="00605C41"/>
    <w:rsid w:val="00606531"/>
    <w:rsid w:val="0061035F"/>
    <w:rsid w:val="00611238"/>
    <w:rsid w:val="00621D50"/>
    <w:rsid w:val="00622AE9"/>
    <w:rsid w:val="00624E9E"/>
    <w:rsid w:val="00625991"/>
    <w:rsid w:val="00625D81"/>
    <w:rsid w:val="00625FFD"/>
    <w:rsid w:val="00626AE6"/>
    <w:rsid w:val="0062734A"/>
    <w:rsid w:val="00630328"/>
    <w:rsid w:val="00634D3D"/>
    <w:rsid w:val="00641E63"/>
    <w:rsid w:val="00642BEC"/>
    <w:rsid w:val="00643BB5"/>
    <w:rsid w:val="00643F2E"/>
    <w:rsid w:val="006441EC"/>
    <w:rsid w:val="00644250"/>
    <w:rsid w:val="00644360"/>
    <w:rsid w:val="00645B0D"/>
    <w:rsid w:val="0065446F"/>
    <w:rsid w:val="006678CC"/>
    <w:rsid w:val="006740DF"/>
    <w:rsid w:val="00675456"/>
    <w:rsid w:val="00675695"/>
    <w:rsid w:val="00676FAD"/>
    <w:rsid w:val="0067728B"/>
    <w:rsid w:val="006827DB"/>
    <w:rsid w:val="0068305A"/>
    <w:rsid w:val="00687E50"/>
    <w:rsid w:val="0069718F"/>
    <w:rsid w:val="00697C7C"/>
    <w:rsid w:val="006A29BE"/>
    <w:rsid w:val="006A61DD"/>
    <w:rsid w:val="006A69EA"/>
    <w:rsid w:val="006A6F64"/>
    <w:rsid w:val="006B5407"/>
    <w:rsid w:val="006B5422"/>
    <w:rsid w:val="006C1620"/>
    <w:rsid w:val="006C6D10"/>
    <w:rsid w:val="006D038D"/>
    <w:rsid w:val="006D1F8C"/>
    <w:rsid w:val="006D3766"/>
    <w:rsid w:val="006D778B"/>
    <w:rsid w:val="006E2A80"/>
    <w:rsid w:val="006E4057"/>
    <w:rsid w:val="006E633B"/>
    <w:rsid w:val="006E700B"/>
    <w:rsid w:val="006E7D0F"/>
    <w:rsid w:val="006F3DCE"/>
    <w:rsid w:val="006F4033"/>
    <w:rsid w:val="00701404"/>
    <w:rsid w:val="00704DE1"/>
    <w:rsid w:val="00705E74"/>
    <w:rsid w:val="007066A3"/>
    <w:rsid w:val="00710179"/>
    <w:rsid w:val="00713EE3"/>
    <w:rsid w:val="007140CD"/>
    <w:rsid w:val="00714DCB"/>
    <w:rsid w:val="007159CB"/>
    <w:rsid w:val="00715D63"/>
    <w:rsid w:val="00723D20"/>
    <w:rsid w:val="007317CF"/>
    <w:rsid w:val="00732887"/>
    <w:rsid w:val="00732ED2"/>
    <w:rsid w:val="00733B9E"/>
    <w:rsid w:val="00734642"/>
    <w:rsid w:val="00737C7D"/>
    <w:rsid w:val="00741959"/>
    <w:rsid w:val="00742DFD"/>
    <w:rsid w:val="00743657"/>
    <w:rsid w:val="007454BA"/>
    <w:rsid w:val="007457EA"/>
    <w:rsid w:val="00750C2B"/>
    <w:rsid w:val="00750DDE"/>
    <w:rsid w:val="0075678D"/>
    <w:rsid w:val="00760B98"/>
    <w:rsid w:val="00760CCA"/>
    <w:rsid w:val="00770B3B"/>
    <w:rsid w:val="00773FB6"/>
    <w:rsid w:val="0077668B"/>
    <w:rsid w:val="00781AA1"/>
    <w:rsid w:val="00783793"/>
    <w:rsid w:val="00786072"/>
    <w:rsid w:val="007867CA"/>
    <w:rsid w:val="00790796"/>
    <w:rsid w:val="00791D6C"/>
    <w:rsid w:val="00794749"/>
    <w:rsid w:val="00794FB2"/>
    <w:rsid w:val="00797C42"/>
    <w:rsid w:val="007A02D5"/>
    <w:rsid w:val="007A20D8"/>
    <w:rsid w:val="007A5D64"/>
    <w:rsid w:val="007A6620"/>
    <w:rsid w:val="007A6AD2"/>
    <w:rsid w:val="007A7212"/>
    <w:rsid w:val="007B01C4"/>
    <w:rsid w:val="007B6C01"/>
    <w:rsid w:val="007B6FEF"/>
    <w:rsid w:val="007B7A70"/>
    <w:rsid w:val="007C08E5"/>
    <w:rsid w:val="007C1E03"/>
    <w:rsid w:val="007C2840"/>
    <w:rsid w:val="007C59CA"/>
    <w:rsid w:val="007C626B"/>
    <w:rsid w:val="007D079E"/>
    <w:rsid w:val="007D5C91"/>
    <w:rsid w:val="007D5EE2"/>
    <w:rsid w:val="007E0549"/>
    <w:rsid w:val="007E337E"/>
    <w:rsid w:val="007E39CB"/>
    <w:rsid w:val="007E48C3"/>
    <w:rsid w:val="007E6843"/>
    <w:rsid w:val="007E684C"/>
    <w:rsid w:val="007F4567"/>
    <w:rsid w:val="008016A0"/>
    <w:rsid w:val="008040C4"/>
    <w:rsid w:val="00804C9D"/>
    <w:rsid w:val="0080728B"/>
    <w:rsid w:val="008108DC"/>
    <w:rsid w:val="00810B52"/>
    <w:rsid w:val="008117EB"/>
    <w:rsid w:val="008133C5"/>
    <w:rsid w:val="00813D9B"/>
    <w:rsid w:val="008220FD"/>
    <w:rsid w:val="00822288"/>
    <w:rsid w:val="008256C1"/>
    <w:rsid w:val="00826665"/>
    <w:rsid w:val="00826957"/>
    <w:rsid w:val="0083049F"/>
    <w:rsid w:val="00830BC5"/>
    <w:rsid w:val="00830D88"/>
    <w:rsid w:val="00831976"/>
    <w:rsid w:val="00837372"/>
    <w:rsid w:val="008427F8"/>
    <w:rsid w:val="008439BE"/>
    <w:rsid w:val="0084607E"/>
    <w:rsid w:val="008461A9"/>
    <w:rsid w:val="00861201"/>
    <w:rsid w:val="00862343"/>
    <w:rsid w:val="00863961"/>
    <w:rsid w:val="00863A8E"/>
    <w:rsid w:val="00863F45"/>
    <w:rsid w:val="008643A5"/>
    <w:rsid w:val="00866548"/>
    <w:rsid w:val="00873D52"/>
    <w:rsid w:val="00876728"/>
    <w:rsid w:val="008815E5"/>
    <w:rsid w:val="00886584"/>
    <w:rsid w:val="008868F5"/>
    <w:rsid w:val="00887C24"/>
    <w:rsid w:val="008901F8"/>
    <w:rsid w:val="00891728"/>
    <w:rsid w:val="00897D5F"/>
    <w:rsid w:val="008A04B7"/>
    <w:rsid w:val="008A5B83"/>
    <w:rsid w:val="008B0E42"/>
    <w:rsid w:val="008B1617"/>
    <w:rsid w:val="008B4397"/>
    <w:rsid w:val="008B5079"/>
    <w:rsid w:val="008D0263"/>
    <w:rsid w:val="008D37CA"/>
    <w:rsid w:val="008D5938"/>
    <w:rsid w:val="008E103B"/>
    <w:rsid w:val="008E17EC"/>
    <w:rsid w:val="008E1EED"/>
    <w:rsid w:val="008E3227"/>
    <w:rsid w:val="008E3C5D"/>
    <w:rsid w:val="008E6930"/>
    <w:rsid w:val="008E7352"/>
    <w:rsid w:val="008F1FE7"/>
    <w:rsid w:val="008F5C66"/>
    <w:rsid w:val="0090044F"/>
    <w:rsid w:val="00900F83"/>
    <w:rsid w:val="00905BE8"/>
    <w:rsid w:val="009076C4"/>
    <w:rsid w:val="0091325F"/>
    <w:rsid w:val="00921655"/>
    <w:rsid w:val="009269BF"/>
    <w:rsid w:val="00927055"/>
    <w:rsid w:val="009279AF"/>
    <w:rsid w:val="00930977"/>
    <w:rsid w:val="00936842"/>
    <w:rsid w:val="0094429F"/>
    <w:rsid w:val="0094568C"/>
    <w:rsid w:val="00946307"/>
    <w:rsid w:val="00952312"/>
    <w:rsid w:val="00954D9A"/>
    <w:rsid w:val="00960C49"/>
    <w:rsid w:val="00960EA0"/>
    <w:rsid w:val="00961E78"/>
    <w:rsid w:val="0096249F"/>
    <w:rsid w:val="009630DF"/>
    <w:rsid w:val="00964EB5"/>
    <w:rsid w:val="0096502D"/>
    <w:rsid w:val="00970DA1"/>
    <w:rsid w:val="00973841"/>
    <w:rsid w:val="00975B3A"/>
    <w:rsid w:val="009761A8"/>
    <w:rsid w:val="00980A00"/>
    <w:rsid w:val="00983E22"/>
    <w:rsid w:val="009850F5"/>
    <w:rsid w:val="00986FA4"/>
    <w:rsid w:val="0099033A"/>
    <w:rsid w:val="009A3BE7"/>
    <w:rsid w:val="009A403A"/>
    <w:rsid w:val="009B71F4"/>
    <w:rsid w:val="009C3950"/>
    <w:rsid w:val="009C4EDC"/>
    <w:rsid w:val="009C7A9D"/>
    <w:rsid w:val="009D108A"/>
    <w:rsid w:val="009D61D0"/>
    <w:rsid w:val="009E221A"/>
    <w:rsid w:val="009F039A"/>
    <w:rsid w:val="00A0120C"/>
    <w:rsid w:val="00A0480E"/>
    <w:rsid w:val="00A05259"/>
    <w:rsid w:val="00A07AC4"/>
    <w:rsid w:val="00A10810"/>
    <w:rsid w:val="00A113E9"/>
    <w:rsid w:val="00A13703"/>
    <w:rsid w:val="00A140C2"/>
    <w:rsid w:val="00A141CB"/>
    <w:rsid w:val="00A20F6F"/>
    <w:rsid w:val="00A21B01"/>
    <w:rsid w:val="00A2392E"/>
    <w:rsid w:val="00A23CA7"/>
    <w:rsid w:val="00A246C7"/>
    <w:rsid w:val="00A24CC2"/>
    <w:rsid w:val="00A2523B"/>
    <w:rsid w:val="00A25DD7"/>
    <w:rsid w:val="00A2644D"/>
    <w:rsid w:val="00A31A69"/>
    <w:rsid w:val="00A33676"/>
    <w:rsid w:val="00A33714"/>
    <w:rsid w:val="00A36040"/>
    <w:rsid w:val="00A436EA"/>
    <w:rsid w:val="00A43926"/>
    <w:rsid w:val="00A44E86"/>
    <w:rsid w:val="00A50476"/>
    <w:rsid w:val="00A5318A"/>
    <w:rsid w:val="00A5406A"/>
    <w:rsid w:val="00A55783"/>
    <w:rsid w:val="00A55D99"/>
    <w:rsid w:val="00A64DBF"/>
    <w:rsid w:val="00A67F40"/>
    <w:rsid w:val="00A72575"/>
    <w:rsid w:val="00A73471"/>
    <w:rsid w:val="00A774CA"/>
    <w:rsid w:val="00A84B3D"/>
    <w:rsid w:val="00A850A9"/>
    <w:rsid w:val="00A85674"/>
    <w:rsid w:val="00A86FEB"/>
    <w:rsid w:val="00A92FC9"/>
    <w:rsid w:val="00A932D3"/>
    <w:rsid w:val="00A9373B"/>
    <w:rsid w:val="00A96DBA"/>
    <w:rsid w:val="00A97272"/>
    <w:rsid w:val="00AA2A86"/>
    <w:rsid w:val="00AA3E7F"/>
    <w:rsid w:val="00AB03C3"/>
    <w:rsid w:val="00AB03DE"/>
    <w:rsid w:val="00AB216B"/>
    <w:rsid w:val="00AB4EBC"/>
    <w:rsid w:val="00AC303C"/>
    <w:rsid w:val="00AC367F"/>
    <w:rsid w:val="00AD6A6E"/>
    <w:rsid w:val="00AD7202"/>
    <w:rsid w:val="00AD7AE3"/>
    <w:rsid w:val="00AE2128"/>
    <w:rsid w:val="00AE363D"/>
    <w:rsid w:val="00AE4300"/>
    <w:rsid w:val="00AE565C"/>
    <w:rsid w:val="00AF0A0E"/>
    <w:rsid w:val="00AF398A"/>
    <w:rsid w:val="00AF3D7C"/>
    <w:rsid w:val="00AF4173"/>
    <w:rsid w:val="00B03F1A"/>
    <w:rsid w:val="00B04261"/>
    <w:rsid w:val="00B07A27"/>
    <w:rsid w:val="00B12763"/>
    <w:rsid w:val="00B141C3"/>
    <w:rsid w:val="00B147B7"/>
    <w:rsid w:val="00B20803"/>
    <w:rsid w:val="00B23B30"/>
    <w:rsid w:val="00B24E01"/>
    <w:rsid w:val="00B30972"/>
    <w:rsid w:val="00B32F1C"/>
    <w:rsid w:val="00B40752"/>
    <w:rsid w:val="00B41074"/>
    <w:rsid w:val="00B4468F"/>
    <w:rsid w:val="00B467D7"/>
    <w:rsid w:val="00B47080"/>
    <w:rsid w:val="00B52A0D"/>
    <w:rsid w:val="00B60350"/>
    <w:rsid w:val="00B60888"/>
    <w:rsid w:val="00B61582"/>
    <w:rsid w:val="00B6338A"/>
    <w:rsid w:val="00B64F84"/>
    <w:rsid w:val="00B66A2A"/>
    <w:rsid w:val="00B66B1E"/>
    <w:rsid w:val="00B66C97"/>
    <w:rsid w:val="00B67255"/>
    <w:rsid w:val="00B70396"/>
    <w:rsid w:val="00B769DA"/>
    <w:rsid w:val="00B802D7"/>
    <w:rsid w:val="00B82903"/>
    <w:rsid w:val="00B82B50"/>
    <w:rsid w:val="00B90079"/>
    <w:rsid w:val="00B9178D"/>
    <w:rsid w:val="00B91DE7"/>
    <w:rsid w:val="00B931F3"/>
    <w:rsid w:val="00B93481"/>
    <w:rsid w:val="00BA18DC"/>
    <w:rsid w:val="00BA3674"/>
    <w:rsid w:val="00BA6488"/>
    <w:rsid w:val="00BB4E95"/>
    <w:rsid w:val="00BB52A6"/>
    <w:rsid w:val="00BB593F"/>
    <w:rsid w:val="00BB5F7F"/>
    <w:rsid w:val="00BB6F0B"/>
    <w:rsid w:val="00BB7038"/>
    <w:rsid w:val="00BB7475"/>
    <w:rsid w:val="00BC00DD"/>
    <w:rsid w:val="00BC0FE8"/>
    <w:rsid w:val="00BC1CC9"/>
    <w:rsid w:val="00BC22BD"/>
    <w:rsid w:val="00BD1786"/>
    <w:rsid w:val="00BD5A28"/>
    <w:rsid w:val="00BD5C8B"/>
    <w:rsid w:val="00BE42D3"/>
    <w:rsid w:val="00BE63DE"/>
    <w:rsid w:val="00BF1D37"/>
    <w:rsid w:val="00C00BB0"/>
    <w:rsid w:val="00C015FF"/>
    <w:rsid w:val="00C017FC"/>
    <w:rsid w:val="00C01D12"/>
    <w:rsid w:val="00C04A92"/>
    <w:rsid w:val="00C05DE9"/>
    <w:rsid w:val="00C250A7"/>
    <w:rsid w:val="00C27BB6"/>
    <w:rsid w:val="00C43A6B"/>
    <w:rsid w:val="00C45633"/>
    <w:rsid w:val="00C55025"/>
    <w:rsid w:val="00C57595"/>
    <w:rsid w:val="00C57C78"/>
    <w:rsid w:val="00C607D1"/>
    <w:rsid w:val="00C6734C"/>
    <w:rsid w:val="00C7148C"/>
    <w:rsid w:val="00C77762"/>
    <w:rsid w:val="00C812BD"/>
    <w:rsid w:val="00C8464F"/>
    <w:rsid w:val="00C85558"/>
    <w:rsid w:val="00C85682"/>
    <w:rsid w:val="00C85E1C"/>
    <w:rsid w:val="00C87468"/>
    <w:rsid w:val="00C907D3"/>
    <w:rsid w:val="00C93028"/>
    <w:rsid w:val="00C9356F"/>
    <w:rsid w:val="00C97928"/>
    <w:rsid w:val="00CA31FA"/>
    <w:rsid w:val="00CA74F9"/>
    <w:rsid w:val="00CB149B"/>
    <w:rsid w:val="00CB1842"/>
    <w:rsid w:val="00CB2EEA"/>
    <w:rsid w:val="00CB3B0B"/>
    <w:rsid w:val="00CB504A"/>
    <w:rsid w:val="00CB69E9"/>
    <w:rsid w:val="00CC0CCA"/>
    <w:rsid w:val="00CC1463"/>
    <w:rsid w:val="00CC1B43"/>
    <w:rsid w:val="00CC1DC9"/>
    <w:rsid w:val="00CC3485"/>
    <w:rsid w:val="00CC61FB"/>
    <w:rsid w:val="00CC6CDE"/>
    <w:rsid w:val="00CD16ED"/>
    <w:rsid w:val="00CD1829"/>
    <w:rsid w:val="00CD6051"/>
    <w:rsid w:val="00CE6A3C"/>
    <w:rsid w:val="00CF0145"/>
    <w:rsid w:val="00CF030A"/>
    <w:rsid w:val="00CF14F8"/>
    <w:rsid w:val="00CF16F3"/>
    <w:rsid w:val="00CF3B97"/>
    <w:rsid w:val="00CF3F8F"/>
    <w:rsid w:val="00CF4C7C"/>
    <w:rsid w:val="00CF64B6"/>
    <w:rsid w:val="00CF6558"/>
    <w:rsid w:val="00CF70D4"/>
    <w:rsid w:val="00D01E86"/>
    <w:rsid w:val="00D0209A"/>
    <w:rsid w:val="00D038F2"/>
    <w:rsid w:val="00D0487C"/>
    <w:rsid w:val="00D051A9"/>
    <w:rsid w:val="00D10083"/>
    <w:rsid w:val="00D14859"/>
    <w:rsid w:val="00D220C6"/>
    <w:rsid w:val="00D23247"/>
    <w:rsid w:val="00D23690"/>
    <w:rsid w:val="00D25873"/>
    <w:rsid w:val="00D34E47"/>
    <w:rsid w:val="00D400FF"/>
    <w:rsid w:val="00D41428"/>
    <w:rsid w:val="00D440D5"/>
    <w:rsid w:val="00D45FB2"/>
    <w:rsid w:val="00D50287"/>
    <w:rsid w:val="00D54E3B"/>
    <w:rsid w:val="00D62003"/>
    <w:rsid w:val="00D6227B"/>
    <w:rsid w:val="00D65807"/>
    <w:rsid w:val="00D66BE3"/>
    <w:rsid w:val="00D70C55"/>
    <w:rsid w:val="00D75140"/>
    <w:rsid w:val="00D8147C"/>
    <w:rsid w:val="00D833DA"/>
    <w:rsid w:val="00D846E9"/>
    <w:rsid w:val="00D93CA2"/>
    <w:rsid w:val="00D96168"/>
    <w:rsid w:val="00DA130F"/>
    <w:rsid w:val="00DA4524"/>
    <w:rsid w:val="00DA7146"/>
    <w:rsid w:val="00DB04B2"/>
    <w:rsid w:val="00DB1A6C"/>
    <w:rsid w:val="00DB2287"/>
    <w:rsid w:val="00DB2C0A"/>
    <w:rsid w:val="00DB64EA"/>
    <w:rsid w:val="00DB7D66"/>
    <w:rsid w:val="00DC1694"/>
    <w:rsid w:val="00DC675C"/>
    <w:rsid w:val="00DC71E4"/>
    <w:rsid w:val="00DD06F3"/>
    <w:rsid w:val="00DD2493"/>
    <w:rsid w:val="00DD2F34"/>
    <w:rsid w:val="00DD7146"/>
    <w:rsid w:val="00DE1471"/>
    <w:rsid w:val="00DE16B8"/>
    <w:rsid w:val="00DE28EF"/>
    <w:rsid w:val="00DE2AE2"/>
    <w:rsid w:val="00DE5047"/>
    <w:rsid w:val="00DE72EF"/>
    <w:rsid w:val="00DE7ACE"/>
    <w:rsid w:val="00DF35E6"/>
    <w:rsid w:val="00DF4367"/>
    <w:rsid w:val="00DF62CC"/>
    <w:rsid w:val="00E01DB4"/>
    <w:rsid w:val="00E04041"/>
    <w:rsid w:val="00E04F3B"/>
    <w:rsid w:val="00E05BFA"/>
    <w:rsid w:val="00E068B4"/>
    <w:rsid w:val="00E13EAF"/>
    <w:rsid w:val="00E1557A"/>
    <w:rsid w:val="00E17A1E"/>
    <w:rsid w:val="00E206B4"/>
    <w:rsid w:val="00E20E2A"/>
    <w:rsid w:val="00E22925"/>
    <w:rsid w:val="00E22A9C"/>
    <w:rsid w:val="00E26573"/>
    <w:rsid w:val="00E27004"/>
    <w:rsid w:val="00E27794"/>
    <w:rsid w:val="00E30817"/>
    <w:rsid w:val="00E364EB"/>
    <w:rsid w:val="00E365A7"/>
    <w:rsid w:val="00E46F83"/>
    <w:rsid w:val="00E54289"/>
    <w:rsid w:val="00E54AEE"/>
    <w:rsid w:val="00E607EC"/>
    <w:rsid w:val="00E61251"/>
    <w:rsid w:val="00E6163F"/>
    <w:rsid w:val="00E61C89"/>
    <w:rsid w:val="00E64D9D"/>
    <w:rsid w:val="00E67C8D"/>
    <w:rsid w:val="00E761DD"/>
    <w:rsid w:val="00E80B75"/>
    <w:rsid w:val="00E8323C"/>
    <w:rsid w:val="00E8434C"/>
    <w:rsid w:val="00E850BF"/>
    <w:rsid w:val="00E85329"/>
    <w:rsid w:val="00E90337"/>
    <w:rsid w:val="00E90B2B"/>
    <w:rsid w:val="00E9206E"/>
    <w:rsid w:val="00EA71B8"/>
    <w:rsid w:val="00EB2E59"/>
    <w:rsid w:val="00EB3A0E"/>
    <w:rsid w:val="00EB798E"/>
    <w:rsid w:val="00EC04DC"/>
    <w:rsid w:val="00EC1890"/>
    <w:rsid w:val="00EC36C4"/>
    <w:rsid w:val="00EC74D5"/>
    <w:rsid w:val="00ED1E3B"/>
    <w:rsid w:val="00ED3CAB"/>
    <w:rsid w:val="00ED3CF1"/>
    <w:rsid w:val="00ED4322"/>
    <w:rsid w:val="00ED4B98"/>
    <w:rsid w:val="00EE4618"/>
    <w:rsid w:val="00EE5457"/>
    <w:rsid w:val="00EE6D13"/>
    <w:rsid w:val="00EE7CF1"/>
    <w:rsid w:val="00EE7E0D"/>
    <w:rsid w:val="00EF148C"/>
    <w:rsid w:val="00EF185A"/>
    <w:rsid w:val="00EF31E2"/>
    <w:rsid w:val="00F0397A"/>
    <w:rsid w:val="00F10531"/>
    <w:rsid w:val="00F12D9B"/>
    <w:rsid w:val="00F13815"/>
    <w:rsid w:val="00F14036"/>
    <w:rsid w:val="00F17713"/>
    <w:rsid w:val="00F23438"/>
    <w:rsid w:val="00F24B25"/>
    <w:rsid w:val="00F254DA"/>
    <w:rsid w:val="00F3532E"/>
    <w:rsid w:val="00F405C3"/>
    <w:rsid w:val="00F42C37"/>
    <w:rsid w:val="00F45038"/>
    <w:rsid w:val="00F4594B"/>
    <w:rsid w:val="00F474B5"/>
    <w:rsid w:val="00F51715"/>
    <w:rsid w:val="00F5173E"/>
    <w:rsid w:val="00F5357C"/>
    <w:rsid w:val="00F57234"/>
    <w:rsid w:val="00F62141"/>
    <w:rsid w:val="00F63B29"/>
    <w:rsid w:val="00F70C6B"/>
    <w:rsid w:val="00F71048"/>
    <w:rsid w:val="00F7225C"/>
    <w:rsid w:val="00F73EF0"/>
    <w:rsid w:val="00F772BE"/>
    <w:rsid w:val="00F8095F"/>
    <w:rsid w:val="00F80F4C"/>
    <w:rsid w:val="00F8102C"/>
    <w:rsid w:val="00F81333"/>
    <w:rsid w:val="00F832AB"/>
    <w:rsid w:val="00F8500E"/>
    <w:rsid w:val="00F86759"/>
    <w:rsid w:val="00F86F1D"/>
    <w:rsid w:val="00F90634"/>
    <w:rsid w:val="00F91E7F"/>
    <w:rsid w:val="00F92B15"/>
    <w:rsid w:val="00F95989"/>
    <w:rsid w:val="00F968C0"/>
    <w:rsid w:val="00FA23C3"/>
    <w:rsid w:val="00FA4D7B"/>
    <w:rsid w:val="00FA4E0D"/>
    <w:rsid w:val="00FA51C7"/>
    <w:rsid w:val="00FA6E35"/>
    <w:rsid w:val="00FA7AD3"/>
    <w:rsid w:val="00FB39F3"/>
    <w:rsid w:val="00FB52A7"/>
    <w:rsid w:val="00FB55DB"/>
    <w:rsid w:val="00FC4D87"/>
    <w:rsid w:val="00FD303C"/>
    <w:rsid w:val="00FD42DC"/>
    <w:rsid w:val="00FD6391"/>
    <w:rsid w:val="00FD651D"/>
    <w:rsid w:val="00FE1F61"/>
    <w:rsid w:val="00FE2ACC"/>
    <w:rsid w:val="00FE4B52"/>
    <w:rsid w:val="00FE7B01"/>
    <w:rsid w:val="00FF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0C49"/>
    <w:rPr>
      <w:color w:val="0000FF"/>
      <w:u w:val="single"/>
    </w:rPr>
  </w:style>
  <w:style w:type="paragraph" w:styleId="a5">
    <w:name w:val="No Spacing"/>
    <w:uiPriority w:val="1"/>
    <w:qFormat/>
    <w:rsid w:val="00960C49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60C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ugoedelo.ru/" TargetMode="External"/><Relationship Id="rId4" Type="http://schemas.openxmlformats.org/officeDocument/2006/relationships/hyperlink" Target="https://vk.com/dd_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1692</Characters>
  <Application>Microsoft Office Word</Application>
  <DocSecurity>0</DocSecurity>
  <Lines>14</Lines>
  <Paragraphs>3</Paragraphs>
  <ScaleCrop>false</ScaleCrop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dcterms:created xsi:type="dcterms:W3CDTF">2021-09-01T18:11:00Z</dcterms:created>
  <dcterms:modified xsi:type="dcterms:W3CDTF">2021-09-01T18:11:00Z</dcterms:modified>
</cp:coreProperties>
</file>